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4" w:rsidRPr="00454CD4" w:rsidRDefault="00454CD4" w:rsidP="00454C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CD4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НАЛИЧИИ ОБОРУДОВАННЫХ КАБИНЕТОВ</w:t>
      </w:r>
    </w:p>
    <w:p w:rsidR="009320AA" w:rsidRDefault="00454CD4" w:rsidP="00454C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CD4">
        <w:rPr>
          <w:rFonts w:ascii="Times New Roman" w:hAnsi="Times New Roman" w:cs="Times New Roman"/>
          <w:b/>
          <w:color w:val="FF0000"/>
          <w:sz w:val="24"/>
          <w:szCs w:val="24"/>
        </w:rPr>
        <w:t>( ПОМЕЩЕНИЙ) ДЛЯ РЕАЛИЗАЦИИ ДОПОЛНИТЕЛЬНОГО ОБРАЗОВАНИЯ</w:t>
      </w:r>
    </w:p>
    <w:p w:rsidR="00454CD4" w:rsidRDefault="00454CD4" w:rsidP="00454C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593" w:type="dxa"/>
        <w:tblLook w:val="04A0"/>
      </w:tblPr>
      <w:tblGrid>
        <w:gridCol w:w="3085"/>
        <w:gridCol w:w="2977"/>
        <w:gridCol w:w="4531"/>
      </w:tblGrid>
      <w:tr w:rsidR="00454CD4" w:rsidTr="001E3510">
        <w:tc>
          <w:tcPr>
            <w:tcW w:w="3085" w:type="dxa"/>
          </w:tcPr>
          <w:p w:rsidR="00454CD4" w:rsidRDefault="00454CD4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77" w:type="dxa"/>
          </w:tcPr>
          <w:p w:rsidR="00454CD4" w:rsidRDefault="00197220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дополнительные программы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54CD4" w:rsidRDefault="00454CD4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реализации дополнительных образовательных программ</w:t>
            </w:r>
          </w:p>
        </w:tc>
      </w:tr>
      <w:tr w:rsidR="00454CD4" w:rsidTr="001E3510">
        <w:tc>
          <w:tcPr>
            <w:tcW w:w="3085" w:type="dxa"/>
          </w:tcPr>
          <w:p w:rsidR="00454CD4" w:rsidRDefault="00454CD4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977" w:type="dxa"/>
          </w:tcPr>
          <w:p w:rsidR="00454CD4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Время вперед</w:t>
            </w:r>
          </w:p>
        </w:tc>
        <w:tc>
          <w:tcPr>
            <w:tcW w:w="4531" w:type="dxa"/>
          </w:tcPr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школы 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( здание №1)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 xml:space="preserve">Музей 322 стрелковой дивизии 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( здание№2)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Кабинеты основ безопасности жизнедеятельности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Кабинеты истории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54CD4" w:rsidTr="001E3510">
        <w:tc>
          <w:tcPr>
            <w:tcW w:w="3085" w:type="dxa"/>
          </w:tcPr>
          <w:p w:rsidR="00454CD4" w:rsidRDefault="00454CD4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2977" w:type="dxa"/>
          </w:tcPr>
          <w:p w:rsidR="00454CD4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4531" w:type="dxa"/>
          </w:tcPr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Спортивные залы-2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площадка-1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Футбольное поле-1</w:t>
            </w:r>
          </w:p>
          <w:p w:rsidR="00454CD4" w:rsidRPr="00197220" w:rsidRDefault="00454CD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54CD4" w:rsidTr="001E3510">
        <w:tc>
          <w:tcPr>
            <w:tcW w:w="3085" w:type="dxa"/>
          </w:tcPr>
          <w:p w:rsidR="00454CD4" w:rsidRDefault="00454CD4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977" w:type="dxa"/>
          </w:tcPr>
          <w:p w:rsidR="00454CD4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Культура быта</w:t>
            </w:r>
          </w:p>
        </w:tc>
        <w:tc>
          <w:tcPr>
            <w:tcW w:w="4531" w:type="dxa"/>
          </w:tcPr>
          <w:p w:rsidR="00454CD4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Кабинеты музыки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Кабинеты ИЗО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Кабинеты технологии (девочки)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B7C11" w:rsidTr="001E3510">
        <w:tc>
          <w:tcPr>
            <w:tcW w:w="3085" w:type="dxa"/>
          </w:tcPr>
          <w:p w:rsidR="00FB7C11" w:rsidRDefault="00FB7C11" w:rsidP="0045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2977" w:type="dxa"/>
          </w:tcPr>
          <w:p w:rsidR="00FB7C11" w:rsidRPr="00197220" w:rsidRDefault="005A0354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Здоровье и экология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Издательское дело юных корреспондентов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Ратные страницы истории</w:t>
            </w:r>
          </w:p>
          <w:p w:rsidR="00197220" w:rsidRPr="00197220" w:rsidRDefault="00197220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4531" w:type="dxa"/>
          </w:tcPr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Учебные кабинеты, пришкольная территория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11" w:rsidRPr="00197220" w:rsidRDefault="00FB7C11" w:rsidP="0045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D4" w:rsidRPr="00454CD4" w:rsidRDefault="00454CD4" w:rsidP="00454CD4">
      <w:pPr>
        <w:rPr>
          <w:rFonts w:ascii="Times New Roman" w:hAnsi="Times New Roman" w:cs="Times New Roman"/>
          <w:b/>
          <w:sz w:val="24"/>
          <w:szCs w:val="24"/>
        </w:rPr>
      </w:pPr>
    </w:p>
    <w:sectPr w:rsidR="00454CD4" w:rsidRPr="00454CD4" w:rsidSect="001E35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C3"/>
    <w:rsid w:val="00197220"/>
    <w:rsid w:val="001E3510"/>
    <w:rsid w:val="003A19C3"/>
    <w:rsid w:val="00454CD4"/>
    <w:rsid w:val="005A0354"/>
    <w:rsid w:val="00833FE8"/>
    <w:rsid w:val="009320AA"/>
    <w:rsid w:val="00FB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Жураковская Наталья Борисовна</dc:creator>
  <cp:keywords/>
  <dc:description/>
  <cp:lastModifiedBy>sinyagina</cp:lastModifiedBy>
  <cp:revision>2</cp:revision>
  <dcterms:created xsi:type="dcterms:W3CDTF">2018-03-30T05:31:00Z</dcterms:created>
  <dcterms:modified xsi:type="dcterms:W3CDTF">2018-03-30T05:31:00Z</dcterms:modified>
</cp:coreProperties>
</file>